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396" w:rsidRDefault="000C5396" w:rsidP="000C5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Перспективный план</w:t>
      </w:r>
    </w:p>
    <w:p w:rsidR="000C5396" w:rsidRDefault="009B43D6" w:rsidP="000C5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МАУДО «Детская школа искусств» </w:t>
      </w:r>
      <w:r w:rsidR="000C5396">
        <w:rPr>
          <w:rFonts w:ascii="Times New Roman" w:hAnsi="Times New Roman"/>
          <w:b/>
          <w:sz w:val="24"/>
          <w:szCs w:val="24"/>
        </w:rPr>
        <w:t>Бавлинского муниципального района РТ»</w:t>
      </w:r>
    </w:p>
    <w:p w:rsidR="000C5396" w:rsidRDefault="00CA4D79" w:rsidP="000C5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9536DF">
        <w:rPr>
          <w:rFonts w:ascii="Times New Roman" w:hAnsi="Times New Roman"/>
          <w:b/>
          <w:sz w:val="24"/>
          <w:szCs w:val="24"/>
        </w:rPr>
        <w:t xml:space="preserve">2024 </w:t>
      </w:r>
      <w:r w:rsidR="000C5396">
        <w:rPr>
          <w:rFonts w:ascii="Times New Roman" w:hAnsi="Times New Roman"/>
          <w:b/>
          <w:sz w:val="24"/>
          <w:szCs w:val="24"/>
        </w:rPr>
        <w:t>год</w:t>
      </w:r>
    </w:p>
    <w:p w:rsidR="000C5396" w:rsidRDefault="000C5396" w:rsidP="000C5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486"/>
        <w:gridCol w:w="3825"/>
        <w:gridCol w:w="1408"/>
        <w:gridCol w:w="2110"/>
        <w:gridCol w:w="1947"/>
      </w:tblGrid>
      <w:tr w:rsidR="00B347C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396" w:rsidRPr="006B709C" w:rsidRDefault="000C5396" w:rsidP="006F16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396" w:rsidRPr="006B709C" w:rsidRDefault="000C5396" w:rsidP="006F16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396" w:rsidRPr="006B709C" w:rsidRDefault="000C5396" w:rsidP="006F16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396" w:rsidRPr="006B709C" w:rsidRDefault="000C5396" w:rsidP="006F16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396" w:rsidRPr="006B709C" w:rsidRDefault="000C5396" w:rsidP="006F16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Ответственные за организацию </w:t>
            </w:r>
          </w:p>
        </w:tc>
      </w:tr>
      <w:tr w:rsidR="00B347C6" w:rsidRPr="006B709C" w:rsidTr="00D20FA6">
        <w:trPr>
          <w:trHeight w:val="312"/>
        </w:trPr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7C6" w:rsidRPr="006B709C" w:rsidRDefault="00B347C6" w:rsidP="006F16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«Гитара это просто»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17.01.2024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Университет культуры.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  <w:t>«Музыкальный карнавал»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17.01.2024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Д/С № 9 «Аленка»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«Развитие вокальных данных у музыканта инструменталиста»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17.01.2024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 «Исполнители на народных инструментах»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18.01.2024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20.01.2024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gramStart"/>
            <w:r w:rsidRPr="006B709C">
              <w:rPr>
                <w:rFonts w:ascii="Times New Roman" w:hAnsi="Times New Roman"/>
                <w:sz w:val="20"/>
                <w:szCs w:val="20"/>
              </w:rPr>
              <w:t>XXV</w:t>
            </w:r>
            <w:r w:rsidRPr="006B709C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 xml:space="preserve">  региональном</w:t>
            </w:r>
            <w:proofErr w:type="gram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фестивале детского творчества «Страна поющего соловья» в номинации «Вокал. Сольное исполнение»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25.01.2024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>ОЦ Альмет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г. 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>Альметьевск</w:t>
            </w:r>
          </w:p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6B70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Мастер класс по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живиписи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«Пейзаж гуашью»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25.01.2024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«Гитара это просто»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31.01.2024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 «Исполнители на струнно-смычковых инструментах»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03.02.2024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03.02.2024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D20FA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6B709C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 XXV</w:t>
            </w:r>
            <w:r w:rsidRPr="006B709C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 xml:space="preserve"> региональном фестивале детского творчества «Страна поющего соловья» в номинации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Вокал.Ансамбли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EC6195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D20FA6" w:rsidRPr="006B709C">
              <w:rPr>
                <w:rFonts w:ascii="Times New Roman" w:hAnsi="Times New Roman"/>
                <w:sz w:val="20"/>
                <w:szCs w:val="20"/>
              </w:rPr>
              <w:t>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ОЦ «</w:t>
            </w:r>
            <w:r w:rsidR="00EC6195">
              <w:rPr>
                <w:rFonts w:ascii="Times New Roman" w:hAnsi="Times New Roman"/>
                <w:sz w:val="20"/>
                <w:szCs w:val="20"/>
                <w:lang w:val="tt-RU"/>
              </w:rPr>
              <w:t>нефтьче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г. Альметьевск</w:t>
            </w:r>
          </w:p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FA6" w:rsidRPr="006B709C" w:rsidRDefault="00D20FA6" w:rsidP="00D20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«Гитара это просто»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07.02.2024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Участие в Открытом Республиканском конкурсе юных музыкантов им. Ф.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в номинации «Исполнители на народных инструментах»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10.02.2024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г. Альметьевск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 Всероссийском конкурсе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Урсал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Тауда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» имени Раиса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Нагимова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конкурс «Вокальное искусство»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10-11.02.2024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 «Музыкально-теоретическая олимпиада».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EC6195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6B709C" w:rsidRPr="006B709C">
              <w:rPr>
                <w:rFonts w:ascii="Times New Roman" w:hAnsi="Times New Roman"/>
                <w:sz w:val="20"/>
                <w:szCs w:val="20"/>
              </w:rPr>
              <w:t>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. «Исполнители на духовых и ударных инструментах»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14-15.02.2024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962BE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 культуры « Билет в музыкальный театр»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17.02.2024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 Всероссийском конкурсе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Урсал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Тауда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» имени Раиса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Нагимова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709C">
              <w:rPr>
                <w:rFonts w:ascii="Times New Roman" w:hAnsi="Times New Roman"/>
                <w:sz w:val="20"/>
                <w:szCs w:val="20"/>
              </w:rPr>
              <w:lastRenderedPageBreak/>
              <w:t>конкурс «Исполнители на народных инструментах»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lastRenderedPageBreak/>
              <w:t>17-18.02.2024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EC6195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195" w:rsidRPr="006B709C" w:rsidRDefault="00EC6195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195" w:rsidRPr="006B709C" w:rsidRDefault="00EC6195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195" w:rsidRPr="006B709C" w:rsidRDefault="00EC6195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195" w:rsidRPr="006B709C" w:rsidRDefault="00EC6195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195" w:rsidRPr="006B709C" w:rsidRDefault="00EC6195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>Выставка работ по станковой компо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зиции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«Слава защитникам!»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20.02.2024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Концерт учащихся «От классики до джаза»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28.02.2024 13:00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 «Юный пианист».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02.03.2024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02.03.2024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Выставка –работ по станковой композиции «Мамин праздник»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03.03.2024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6B709C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Праздничный концерт к Международному женскому дню 8 Марта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03.03.2024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09C" w:rsidRPr="006B709C" w:rsidRDefault="006B709C" w:rsidP="006B70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Концерт классный час «Я нежность маме подарю»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Гимаева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06.03.2024 17:00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Жизнь без наркотиков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 XX</w:t>
            </w:r>
            <w:r w:rsidRPr="006B709C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 xml:space="preserve"> региональном фестивале детского творчества «Страна поющего соловья» в номинации «Хореография»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14.03.2024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ДК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Нефтьче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 Всероссийском конкурсе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Урсал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Тауда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» имени Раиса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Нагимова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конкурс «Исполнители на духовых, ударных и струнных инструментах»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16-17.03.2024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Альметьевс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Университет культуры.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  <w:t>"С песней весело шагать"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16.03.2024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Д/с "Рябинка"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 «Юный вокалист».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EC6195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F147F7" w:rsidRPr="006B709C">
              <w:rPr>
                <w:rFonts w:ascii="Times New Roman" w:hAnsi="Times New Roman"/>
                <w:sz w:val="20"/>
                <w:szCs w:val="20"/>
              </w:rPr>
              <w:t>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16.03.2024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962BE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 культуры « Билет в музыкальный театр»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       «Оркестры народных инструментов».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25.03.2024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Школьный концерт-конкурс «Волшебный смычок»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24.03.2024</w:t>
            </w:r>
          </w:p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Школьный концерт -конкурс «Волшебная флейта»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25.03.2024</w:t>
            </w:r>
          </w:p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 XXV</w:t>
            </w:r>
            <w:r w:rsidRPr="006B709C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 xml:space="preserve"> региональном фестивале детского творчества «Страна поющего соловья» в номинации «Гала концерт»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30.03.2024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Дирижирование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творческим коллективом»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02.04.2024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06.04.2024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Университет культуры.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  <w:t>«Весенняя палитра»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07.04.2024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Д/С «Рябинка»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Университет культуры «Волшебница-балалайка»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08.04.2024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д/с «Ромашка»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Общешкольный конкурс «Весенняя капель» Отделение народных инструментов.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12.04.2024</w:t>
            </w:r>
          </w:p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 Всероссийском конкурсе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Урсал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Тауда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» имени Раиса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Нагимова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конкурс методических работ преподавателей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14.04.2024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pStyle w:val="a3"/>
              <w:rPr>
                <w:rFonts w:eastAsiaTheme="minorEastAsia" w:cstheme="minorBidi"/>
                <w:b w:val="0"/>
                <w:i w:val="0"/>
                <w:sz w:val="20"/>
                <w:szCs w:val="20"/>
              </w:rPr>
            </w:pPr>
            <w:r w:rsidRPr="006B709C">
              <w:rPr>
                <w:rFonts w:eastAsiaTheme="minorEastAsia" w:cstheme="minorBidi"/>
                <w:b w:val="0"/>
                <w:i w:val="0"/>
                <w:sz w:val="20"/>
                <w:szCs w:val="20"/>
              </w:rPr>
              <w:t>Г. Альметьевск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час «История балетной туфельки»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825" w:type="dxa"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Общешкольный концерт-конкурс на лучшее исполнение произведений татарских композиторов и народов Поволжья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Сәләтле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йолдызлар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 Отделение фортепиано.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18.04.2024</w:t>
            </w:r>
          </w:p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825" w:type="dxa"/>
          </w:tcPr>
          <w:p w:rsidR="00F147F7" w:rsidRPr="006B709C" w:rsidRDefault="00F147F7" w:rsidP="00F147F7">
            <w:pPr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Университет культуры.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  <w:t>"Классическая музыка в детском саду»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20.04.2024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Д /с "Ромашка"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Участие в 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>Республиканском конкурс</w:t>
            </w: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>е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имени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среди музыкантов юго-востока Республики Татарстан в номинации «Хоровое пение»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20.04.2024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20.04.2024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962BE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 культуры « Билет в музыкальный театр»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Выставка работ «Война глазами  детей»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29.04.2024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Общешкольный концерт-конкурс «</w:t>
            </w: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>Победный май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>» на лучшее исполнение песен военных лет. Вокальное отделение.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03.05.2024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04.05.2024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962BE6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 культуры « Билет в музыкальный театр»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BE6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962BE6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«Семейные ноты»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15.</w:t>
            </w: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>05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>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Мастер класс по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живиписи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«Пейзаж гуашью» по ПК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15.05.2024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 класс по ПК «Ваше величество вальс»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18.05.2024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Выставка  работ выпускников ДШИ, «На волнах творчества.»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20.05.2024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22.05.2024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2719A6" w:rsidRDefault="00F147F7" w:rsidP="00F147F7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2719A6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Литературно-художественная композиция « Мои любимые сказки» , отделение ИЗО , посвященный посвященных 225-летию со дня рождения </w:t>
            </w:r>
            <w:proofErr w:type="spellStart"/>
            <w:r w:rsidRPr="002719A6">
              <w:rPr>
                <w:rFonts w:ascii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2719A6" w:rsidRDefault="00F147F7" w:rsidP="00F147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9A6">
              <w:rPr>
                <w:rFonts w:ascii="Times New Roman" w:hAnsi="Times New Roman" w:cs="Times New Roman"/>
                <w:sz w:val="20"/>
                <w:szCs w:val="20"/>
              </w:rPr>
              <w:t>15-31.05.2024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</w:tr>
      <w:tr w:rsidR="00F147F7" w:rsidRPr="006B709C" w:rsidTr="0001432D">
        <w:trPr>
          <w:trHeight w:val="842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Районный конкурс детского рисунка, посвященный Международному Дню Защиты Детей, «Миру-мир!» на центральной площади города Бавлы.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01.06.2024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Мастер-класс по живописи.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02.06.2024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01432D" w:rsidRDefault="00F147F7" w:rsidP="00F1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1432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Классный час –беседа на тему</w:t>
            </w:r>
          </w:p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432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«Экстремизму НЕТ»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Выставка </w:t>
            </w:r>
            <w:proofErr w:type="gramStart"/>
            <w:r w:rsidRPr="006B709C">
              <w:rPr>
                <w:rFonts w:ascii="Times New Roman" w:hAnsi="Times New Roman"/>
                <w:sz w:val="20"/>
                <w:szCs w:val="20"/>
              </w:rPr>
              <w:t>работ</w:t>
            </w:r>
            <w:proofErr w:type="gram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обучающихся по станковой композиции на тему «Летние впечатления».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25.09.2024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Концерт с участием преподавателей для ветеранов труда «От всей души!»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29.09.2024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Выставка работ по станковой композиции «Юный художник»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26.10.2024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«Посвящение в юные музыканты, художники, танцоры»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26.10.2024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709C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</w:tr>
      <w:tr w:rsidR="00F147F7" w:rsidRPr="006B709C" w:rsidTr="00D20FA6">
        <w:trPr>
          <w:trHeight w:val="10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Участие в открытом республиканским конкурсе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, конкурс методических работ преподавателей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25.11.2024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Выставка работ «Все это о маме»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25.11.2024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Концерт «Музыкальный серпантин»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29.11.2024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Посвящение в юные скрипачи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30.11.2024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97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Участие в открытом республиканском конкурсе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 «Общее фортепиано» (соло)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02.12.2024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Выставка работ «Я помню, я горжусь!», ко дню воинской славы.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04.12.2024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Общешкольный концерт-конкурс на лучшее исполнение произведений виртуозного характера, посвященный к 140-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летию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со дня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рожения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М.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Гнесина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«Из современной поэзии», «Страницы из воспоминаний»</w:t>
            </w: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>, фортепианное отделение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B709C">
              <w:rPr>
                <w:rFonts w:ascii="Times New Roman" w:hAnsi="Times New Roman"/>
                <w:sz w:val="20"/>
                <w:szCs w:val="20"/>
                <w:lang w:val="tt-RU"/>
              </w:rPr>
              <w:t>05.12.2024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Общешкольный концерт-конкурс на лучшее исполнение произведений эпохи барокко и классицизма «По страницам старинной музыки»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06.12.2024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Концерт в реабилитационном центре «Березка»  «От всей души»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06.12.2024, 15:00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Участие в открытом республиканском конкурсе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, конкурс для преподавателей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09.12.2024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 Всероссийском фестивале конкурсе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Урсал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Тауда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» им. Р.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Нагимова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, номинация «Исполнительское мастерство преподавателей»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10.12.2024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Концерт в реабилитационном центре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Шатлык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12.12.2024, 15:00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  <w:r w:rsidRPr="006B709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Университет культуры «Музыка детских сердец»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12.12.2024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Д/С «Рябинка»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Участие во Всероссийском фестиваль конкурсе «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Урсал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Тауда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»  им. Р.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Нагимова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« исполнительское мастерство»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12.12.2024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Конкурс «Зимняя карусель. Народные мелодии». Отделение народных инструментов.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14.12.2024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Г. Альметьевск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Участие в открытом  республиканском конкурсе юных музыкантов имени Фарида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.«Исполнители на традиционных народных инструментах»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16.12.2024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 xml:space="preserve"> ГАПОУ «АМК </w:t>
            </w:r>
            <w:proofErr w:type="spellStart"/>
            <w:r w:rsidRPr="006B709C">
              <w:rPr>
                <w:rFonts w:ascii="Times New Roman" w:hAnsi="Times New Roman"/>
                <w:sz w:val="20"/>
                <w:szCs w:val="20"/>
              </w:rPr>
              <w:t>им.Ф.З.Яруллина</w:t>
            </w:r>
            <w:proofErr w:type="spellEnd"/>
            <w:r w:rsidRPr="006B70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Новогодний концерт для родителей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20.12.2024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  <w:tr w:rsidR="00F147F7" w:rsidRPr="006B709C" w:rsidTr="00D20FA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 xml:space="preserve">Выставка по станковой композиции на тему «Зимняя сказка».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22.12.2024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7F7" w:rsidRPr="006B709C" w:rsidRDefault="00F147F7" w:rsidP="00F147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709C">
              <w:rPr>
                <w:rFonts w:ascii="Times New Roman" w:hAnsi="Times New Roman"/>
                <w:sz w:val="20"/>
                <w:szCs w:val="20"/>
              </w:rPr>
              <w:t>МАУДО «ДШИ»</w:t>
            </w:r>
          </w:p>
        </w:tc>
      </w:tr>
    </w:tbl>
    <w:p w:rsidR="000C5396" w:rsidRPr="006B709C" w:rsidRDefault="000C5396" w:rsidP="006F167A">
      <w:pPr>
        <w:rPr>
          <w:rFonts w:ascii="Times New Roman" w:hAnsi="Times New Roman"/>
          <w:sz w:val="20"/>
          <w:szCs w:val="20"/>
        </w:rPr>
      </w:pPr>
    </w:p>
    <w:p w:rsidR="000C5396" w:rsidRDefault="000C5396" w:rsidP="000C5396">
      <w:pPr>
        <w:rPr>
          <w:rFonts w:ascii="Times New Roman" w:hAnsi="Times New Roman"/>
          <w:sz w:val="20"/>
          <w:szCs w:val="20"/>
        </w:rPr>
      </w:pPr>
    </w:p>
    <w:p w:rsidR="000C5396" w:rsidRDefault="000C5396" w:rsidP="000C539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Директор школы искусств________________________ В. Р. Хайбрахманов</w:t>
      </w:r>
    </w:p>
    <w:sectPr w:rsidR="000C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33"/>
    <w:rsid w:val="000025DE"/>
    <w:rsid w:val="00012BFC"/>
    <w:rsid w:val="0001432D"/>
    <w:rsid w:val="00075D6E"/>
    <w:rsid w:val="000B195C"/>
    <w:rsid w:val="000C5396"/>
    <w:rsid w:val="000D0F3A"/>
    <w:rsid w:val="000F47C2"/>
    <w:rsid w:val="00124C14"/>
    <w:rsid w:val="001C69D0"/>
    <w:rsid w:val="002719A6"/>
    <w:rsid w:val="00310058"/>
    <w:rsid w:val="003234C8"/>
    <w:rsid w:val="00337E05"/>
    <w:rsid w:val="003609D0"/>
    <w:rsid w:val="00394C32"/>
    <w:rsid w:val="004670DA"/>
    <w:rsid w:val="00476E32"/>
    <w:rsid w:val="004A3B04"/>
    <w:rsid w:val="00586BF5"/>
    <w:rsid w:val="005B487B"/>
    <w:rsid w:val="0065279A"/>
    <w:rsid w:val="006B709C"/>
    <w:rsid w:val="006C76AD"/>
    <w:rsid w:val="006F167A"/>
    <w:rsid w:val="00721E75"/>
    <w:rsid w:val="007265B1"/>
    <w:rsid w:val="00773A8B"/>
    <w:rsid w:val="00775F59"/>
    <w:rsid w:val="007C3F5B"/>
    <w:rsid w:val="008176DB"/>
    <w:rsid w:val="008727F2"/>
    <w:rsid w:val="00875E89"/>
    <w:rsid w:val="00917583"/>
    <w:rsid w:val="0094338F"/>
    <w:rsid w:val="009536DF"/>
    <w:rsid w:val="00962BE6"/>
    <w:rsid w:val="009B43D6"/>
    <w:rsid w:val="00A069BB"/>
    <w:rsid w:val="00A24071"/>
    <w:rsid w:val="00AB6B3C"/>
    <w:rsid w:val="00AC4478"/>
    <w:rsid w:val="00AD7AA6"/>
    <w:rsid w:val="00B347C6"/>
    <w:rsid w:val="00B52300"/>
    <w:rsid w:val="00B803D7"/>
    <w:rsid w:val="00C54703"/>
    <w:rsid w:val="00CA4D79"/>
    <w:rsid w:val="00D20FA6"/>
    <w:rsid w:val="00E27EDB"/>
    <w:rsid w:val="00E81282"/>
    <w:rsid w:val="00EC6195"/>
    <w:rsid w:val="00ED0120"/>
    <w:rsid w:val="00EF7EB5"/>
    <w:rsid w:val="00F04ED5"/>
    <w:rsid w:val="00F147F7"/>
    <w:rsid w:val="00F30A5D"/>
    <w:rsid w:val="00F34F33"/>
    <w:rsid w:val="00F67825"/>
    <w:rsid w:val="00FC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8B77"/>
  <w15:chartTrackingRefBased/>
  <w15:docId w15:val="{562839E8-3683-4458-ACE6-AFD06093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39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8176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C5396"/>
    <w:pPr>
      <w:spacing w:after="0" w:line="240" w:lineRule="auto"/>
    </w:pPr>
    <w:rPr>
      <w:rFonts w:ascii="Times New Roman" w:eastAsia="Times New Roman" w:hAnsi="Times New Roman" w:cs="Times New Roman"/>
      <w:b/>
      <w:i/>
      <w:sz w:val="72"/>
      <w:szCs w:val="24"/>
    </w:rPr>
  </w:style>
  <w:style w:type="character" w:customStyle="1" w:styleId="a4">
    <w:name w:val="Основной текст Знак"/>
    <w:basedOn w:val="a0"/>
    <w:link w:val="a3"/>
    <w:semiHidden/>
    <w:rsid w:val="000C5396"/>
    <w:rPr>
      <w:rFonts w:ascii="Times New Roman" w:eastAsia="Times New Roman" w:hAnsi="Times New Roman" w:cs="Times New Roman"/>
      <w:b/>
      <w:i/>
      <w:sz w:val="72"/>
      <w:szCs w:val="24"/>
      <w:lang w:eastAsia="ru-RU"/>
    </w:rPr>
  </w:style>
  <w:style w:type="table" w:styleId="a5">
    <w:name w:val="Table Grid"/>
    <w:basedOn w:val="a1"/>
    <w:uiPriority w:val="39"/>
    <w:rsid w:val="000C53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7EB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76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muzicl4</dc:creator>
  <cp:keywords/>
  <dc:description/>
  <cp:lastModifiedBy>3</cp:lastModifiedBy>
  <cp:revision>18</cp:revision>
  <cp:lastPrinted>2023-11-21T06:03:00Z</cp:lastPrinted>
  <dcterms:created xsi:type="dcterms:W3CDTF">2023-11-21T05:47:00Z</dcterms:created>
  <dcterms:modified xsi:type="dcterms:W3CDTF">2024-01-22T05:49:00Z</dcterms:modified>
</cp:coreProperties>
</file>